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SkillCourt Interactive Soccer Technology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Justin Deleon, Mark Gonzalez, Gummi Traustason (Product Owner).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3/13/23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7:45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8:15 PM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for the following spring was estimated to be setting up a working project environment and targeting an issue or feature to begin working on.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Two capstone students are now able to run the phone app, but are now having issues pushing the project to github.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Justin pushed a giant package update to the github, but is now unable to push any more updates to the github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After everything is done, the team needs to be working on updating the application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MlXexsSWy8L43XB1iNmLwGly+IA==">AMUW2mUd7VOxEDuUQAJ4F9+AJWA6hvRFtAlswq4X7dmngesLH1pL3s3gHTSvU8mNq4oo/lb6Vzh8Y0uGAJhk9NB+UeuR9wryE+Gn9659OqVkbY5mjiZfjcs=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